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40" w:rsidRDefault="00202740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:rsidR="00202740" w:rsidRDefault="00202740"/>
    <w:p w:rsidR="00202740" w:rsidRDefault="00202740">
      <w:pPr>
        <w:jc w:val="center"/>
      </w:pPr>
      <w:r>
        <w:rPr>
          <w:rFonts w:hint="eastAsia"/>
        </w:rPr>
        <w:t>指定特定非営利活動法人指定更新申出書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4429"/>
      </w:tblGrid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02740" w:rsidRDefault="00202740"/>
          <w:p w:rsidR="00202740" w:rsidRDefault="0020274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202740" w:rsidRDefault="00202740"/>
          <w:p w:rsidR="00202740" w:rsidRDefault="00202740"/>
          <w:p w:rsidR="00202740" w:rsidRDefault="00202740">
            <w:pPr>
              <w:jc w:val="center"/>
            </w:pPr>
            <w:r>
              <w:rPr>
                <w:rFonts w:hint="eastAsia"/>
              </w:rPr>
              <w:t>大分県知事　殿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202740" w:rsidRDefault="00202740">
            <w:pPr>
              <w:jc w:val="distribute"/>
            </w:pPr>
            <w:r>
              <w:rPr>
                <w:rFonts w:hint="eastAsia"/>
                <w:spacing w:val="5"/>
                <w:position w:val="20"/>
              </w:rPr>
              <w:t>主たる事務所</w:t>
            </w:r>
            <w:r>
              <w:rPr>
                <w:rFonts w:hint="eastAsia"/>
                <w:position w:val="20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740" w:rsidRDefault="00202740">
            <w:r>
              <w:rPr>
                <w:rFonts w:hint="eastAsia"/>
              </w:rPr>
              <w:t>〒</w:t>
            </w:r>
          </w:p>
          <w:p w:rsidR="00202740" w:rsidRDefault="00202740"/>
          <w:p w:rsidR="00202740" w:rsidRDefault="00202740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202740" w:rsidRDefault="00202740">
            <w:pPr>
              <w:jc w:val="right"/>
            </w:pPr>
            <w:r>
              <w:rPr>
                <w:spacing w:val="25"/>
              </w:rPr>
              <w:t>FA</w:t>
            </w:r>
            <w:r>
              <w:t>X(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202740" w:rsidRDefault="00202740"/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202740" w:rsidRDefault="00202740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4429" w:type="dxa"/>
            <w:tcBorders>
              <w:bottom w:val="dashed" w:sz="4" w:space="0" w:color="auto"/>
              <w:right w:val="single" w:sz="12" w:space="0" w:color="auto"/>
            </w:tcBorders>
          </w:tcPr>
          <w:p w:rsidR="00202740" w:rsidRDefault="00202740">
            <w:r>
              <w:rPr>
                <w:rFonts w:hint="eastAsia"/>
              </w:rPr>
              <w:t xml:space="preserve">　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202740" w:rsidRDefault="00202740"/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202740" w:rsidRDefault="00202740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4429" w:type="dxa"/>
            <w:tcBorders>
              <w:top w:val="dashed" w:sz="4" w:space="0" w:color="auto"/>
              <w:right w:val="single" w:sz="12" w:space="0" w:color="auto"/>
            </w:tcBorders>
          </w:tcPr>
          <w:p w:rsidR="00202740" w:rsidRDefault="00202740">
            <w:r>
              <w:rPr>
                <w:rFonts w:hint="eastAsia"/>
              </w:rPr>
              <w:t xml:space="preserve">　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202740" w:rsidRDefault="00202740"/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202740" w:rsidRDefault="00202740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4429" w:type="dxa"/>
            <w:tcBorders>
              <w:bottom w:val="dashed" w:sz="4" w:space="0" w:color="auto"/>
              <w:right w:val="single" w:sz="12" w:space="0" w:color="auto"/>
            </w:tcBorders>
          </w:tcPr>
          <w:p w:rsidR="00202740" w:rsidRDefault="00202740">
            <w:r>
              <w:rPr>
                <w:rFonts w:hint="eastAsia"/>
              </w:rPr>
              <w:t xml:space="preserve">　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202740" w:rsidRDefault="00202740"/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202740" w:rsidRDefault="00202740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42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02740" w:rsidRDefault="00202740" w:rsidP="00847DD8">
            <w:r>
              <w:rPr>
                <w:rFonts w:hint="eastAsia"/>
              </w:rPr>
              <w:t xml:space="preserve">　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202740" w:rsidRDefault="00202740"/>
        </w:tc>
        <w:tc>
          <w:tcPr>
            <w:tcW w:w="1890" w:type="dxa"/>
            <w:vAlign w:val="center"/>
          </w:tcPr>
          <w:p w:rsidR="00202740" w:rsidRDefault="0020274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202740" w:rsidRDefault="0020274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202740" w:rsidRDefault="00202740"/>
        </w:tc>
        <w:tc>
          <w:tcPr>
            <w:tcW w:w="1890" w:type="dxa"/>
            <w:vAlign w:val="center"/>
          </w:tcPr>
          <w:p w:rsidR="00202740" w:rsidRDefault="00202740">
            <w:pPr>
              <w:jc w:val="center"/>
            </w:pPr>
            <w:r>
              <w:rPr>
                <w:rFonts w:hint="eastAsia"/>
              </w:rPr>
              <w:t>寄附金が控除対象となる期間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202740" w:rsidRDefault="00202740">
            <w:pPr>
              <w:jc w:val="center"/>
            </w:pPr>
            <w:r>
              <w:rPr>
                <w:rFonts w:hint="eastAsia"/>
              </w:rPr>
              <w:t>年　月　日　から　年　月　日　まで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202740" w:rsidRDefault="00202740"/>
        </w:tc>
        <w:tc>
          <w:tcPr>
            <w:tcW w:w="1890" w:type="dxa"/>
            <w:vAlign w:val="center"/>
          </w:tcPr>
          <w:p w:rsidR="00202740" w:rsidRDefault="00202740">
            <w:pPr>
              <w:jc w:val="distribute"/>
            </w:pPr>
            <w:r>
              <w:rPr>
                <w:rFonts w:hint="eastAsia"/>
              </w:rPr>
              <w:t>更新申出期間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202740" w:rsidRDefault="00202740">
            <w:pPr>
              <w:jc w:val="center"/>
            </w:pPr>
            <w:r>
              <w:rPr>
                <w:rFonts w:hint="eastAsia"/>
              </w:rPr>
              <w:t>年　月　日　から　年　月　日　まで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2740" w:rsidRDefault="00202740"/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202740" w:rsidRDefault="00202740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740" w:rsidRDefault="00202740">
            <w:r>
              <w:rPr>
                <w:rFonts w:hint="eastAsia"/>
              </w:rPr>
              <w:t xml:space="preserve">　　月　　日　から　　月　　日　まで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8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40" w:rsidRDefault="00202740">
            <w:r>
              <w:rPr>
                <w:rFonts w:hint="eastAsia"/>
              </w:rPr>
              <w:t xml:space="preserve">　指定特定非営利活動法人の指定の手続等に関する条例第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項の規定により指定の更新を受けたいので、申し出ます。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8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40" w:rsidRDefault="00202740">
            <w:pPr>
              <w:spacing w:before="60"/>
            </w:pPr>
            <w:r>
              <w:rPr>
                <w:rFonts w:hint="eastAsia"/>
              </w:rPr>
              <w:t>事業の概要</w:t>
            </w:r>
          </w:p>
          <w:p w:rsidR="00202740" w:rsidRDefault="00202740">
            <w:r>
              <w:rPr>
                <w:rFonts w:hint="eastAsia"/>
              </w:rPr>
              <w:t>〔特定非営利活動に係る事業〕</w:t>
            </w:r>
          </w:p>
          <w:p w:rsidR="00202740" w:rsidRDefault="00202740"/>
          <w:p w:rsidR="00202740" w:rsidRDefault="00202740"/>
          <w:p w:rsidR="00202740" w:rsidRDefault="00202740"/>
          <w:p w:rsidR="00202740" w:rsidRDefault="00202740"/>
          <w:p w:rsidR="00202740" w:rsidRDefault="00202740"/>
          <w:p w:rsidR="00202740" w:rsidRDefault="00202740">
            <w:r>
              <w:rPr>
                <w:rFonts w:hint="eastAsia"/>
              </w:rPr>
              <w:t>〔その他の事業〕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40" w:rsidRDefault="00202740">
            <w:pPr>
              <w:spacing w:before="60"/>
            </w:pPr>
            <w:r>
              <w:rPr>
                <w:rFonts w:hint="eastAsia"/>
              </w:rPr>
              <w:t>主たる事務所以外の県内にある事務所の所在地</w:t>
            </w:r>
          </w:p>
        </w:tc>
      </w:tr>
      <w:tr w:rsidR="0020274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740" w:rsidRDefault="00202740">
            <w:pPr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202740" w:rsidRDefault="00202740"/>
    <w:sectPr w:rsidR="0020274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E6" w:rsidRDefault="00E857E6" w:rsidP="006F71F9">
      <w:r>
        <w:separator/>
      </w:r>
    </w:p>
  </w:endnote>
  <w:endnote w:type="continuationSeparator" w:id="0">
    <w:p w:rsidR="00E857E6" w:rsidRDefault="00E857E6" w:rsidP="006F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40" w:rsidRDefault="002027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740" w:rsidRDefault="002027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E6" w:rsidRDefault="00E857E6" w:rsidP="006F71F9">
      <w:r>
        <w:separator/>
      </w:r>
    </w:p>
  </w:footnote>
  <w:footnote w:type="continuationSeparator" w:id="0">
    <w:p w:rsidR="00E857E6" w:rsidRDefault="00E857E6" w:rsidP="006F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40"/>
    <w:rsid w:val="00202740"/>
    <w:rsid w:val="006F6EAC"/>
    <w:rsid w:val="006F71F9"/>
    <w:rsid w:val="00847DD8"/>
    <w:rsid w:val="00CB6A60"/>
    <w:rsid w:val="00E857E6"/>
    <w:rsid w:val="00EB7432"/>
    <w:rsid w:val="00E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B3BAE12-F55F-4342-84B4-C7C318BA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2022-01-21T00:23:00Z</dcterms:created>
  <dcterms:modified xsi:type="dcterms:W3CDTF">2022-01-21T00:23:00Z</dcterms:modified>
</cp:coreProperties>
</file>